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22E82389" w14:textId="3C52D761" w:rsidR="00864527" w:rsidRDefault="003E61AA" w:rsidP="0086452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>REPORT of</w:t>
      </w:r>
      <w:r w:rsidR="00C42715">
        <w:rPr>
          <w:b/>
          <w:u w:val="single"/>
        </w:rPr>
        <w:t>___</w:t>
      </w:r>
      <w:bookmarkStart w:id="0" w:name="_GoBack"/>
      <w:bookmarkEnd w:id="0"/>
      <w:r w:rsidR="00864527">
        <w:rPr>
          <w:b/>
          <w:u w:val="single"/>
        </w:rPr>
        <w:t xml:space="preserve">Early Childhood </w:t>
      </w:r>
      <w:r w:rsidR="00C42715">
        <w:rPr>
          <w:b/>
          <w:u w:val="single"/>
        </w:rPr>
        <w:t xml:space="preserve">Faculty </w:t>
      </w:r>
      <w:r w:rsidR="00864527">
        <w:rPr>
          <w:b/>
          <w:u w:val="single"/>
        </w:rPr>
        <w:t xml:space="preserve">SIG </w:t>
      </w:r>
      <w:r w:rsidR="00864527" w:rsidRPr="008F0D68">
        <w:rPr>
          <w:b/>
          <w:u w:val="single"/>
        </w:rPr>
        <w:t>__</w:t>
      </w:r>
      <w:r w:rsidR="00864527">
        <w:rPr>
          <w:b/>
        </w:rPr>
        <w:t>______________________________</w:t>
      </w:r>
    </w:p>
    <w:p w14:paraId="5B9D8DAD" w14:textId="261230D5" w:rsidR="001C3FC3" w:rsidRPr="003065FA" w:rsidRDefault="001C3FC3" w:rsidP="00864527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864527" w:rsidRPr="00EE7E54" w14:paraId="45EBEE62" w14:textId="77777777">
        <w:tc>
          <w:tcPr>
            <w:tcW w:w="9084" w:type="dxa"/>
            <w:gridSpan w:val="2"/>
          </w:tcPr>
          <w:p w14:paraId="2FC10EDD" w14:textId="774E76C2" w:rsidR="00864527" w:rsidRPr="00EE7E54" w:rsidRDefault="00864527" w:rsidP="00864527">
            <w:pPr>
              <w:spacing w:after="0" w:line="240" w:lineRule="auto"/>
            </w:pPr>
            <w:r w:rsidRPr="00EE7E54">
              <w:t>Name:</w:t>
            </w:r>
            <w:r>
              <w:t xml:space="preserve"> Kate Zimmer </w:t>
            </w:r>
          </w:p>
        </w:tc>
        <w:tc>
          <w:tcPr>
            <w:tcW w:w="4092" w:type="dxa"/>
          </w:tcPr>
          <w:p w14:paraId="1C6410F9" w14:textId="77777777" w:rsidR="00864527" w:rsidRPr="00EE7E54" w:rsidRDefault="00864527" w:rsidP="00864527">
            <w:pPr>
              <w:spacing w:after="0" w:line="240" w:lineRule="auto"/>
            </w:pPr>
            <w:r w:rsidRPr="00EE7E54">
              <w:t xml:space="preserve">Date Submitted: </w:t>
            </w:r>
          </w:p>
        </w:tc>
      </w:tr>
      <w:tr w:rsidR="00864527" w:rsidRPr="00EE7E54" w14:paraId="30DE69EE" w14:textId="77777777">
        <w:tc>
          <w:tcPr>
            <w:tcW w:w="13176" w:type="dxa"/>
            <w:gridSpan w:val="3"/>
          </w:tcPr>
          <w:p w14:paraId="0724FBD9" w14:textId="5C66AE70" w:rsidR="00864527" w:rsidRPr="00EE7E54" w:rsidRDefault="00864527" w:rsidP="00864527">
            <w:pPr>
              <w:spacing w:after="0" w:line="240" w:lineRule="auto"/>
            </w:pPr>
            <w:r w:rsidRPr="00EE7E54">
              <w:t>Position:</w:t>
            </w:r>
            <w:r>
              <w:t xml:space="preserve"> Chair, Early Childhood SIG</w:t>
            </w:r>
          </w:p>
        </w:tc>
      </w:tr>
      <w:tr w:rsidR="00864527" w:rsidRPr="00EE7E54" w14:paraId="194A7714" w14:textId="77777777">
        <w:tc>
          <w:tcPr>
            <w:tcW w:w="13176" w:type="dxa"/>
            <w:gridSpan w:val="3"/>
          </w:tcPr>
          <w:p w14:paraId="5F92AED8" w14:textId="074AAD20" w:rsidR="00864527" w:rsidRPr="00EE7E54" w:rsidRDefault="00864527" w:rsidP="00864527">
            <w:pPr>
              <w:spacing w:after="0" w:line="240" w:lineRule="auto"/>
            </w:pPr>
            <w:r w:rsidRPr="00EE7E54">
              <w:t>Term:</w:t>
            </w:r>
            <w:r>
              <w:t xml:space="preserve"> 2014-2018</w:t>
            </w:r>
          </w:p>
        </w:tc>
      </w:tr>
      <w:tr w:rsidR="00864527" w:rsidRPr="00EE7E54" w14:paraId="195C945E" w14:textId="77777777">
        <w:tc>
          <w:tcPr>
            <w:tcW w:w="13176" w:type="dxa"/>
            <w:gridSpan w:val="3"/>
          </w:tcPr>
          <w:p w14:paraId="1BCCC2DF" w14:textId="7775910E" w:rsidR="00864527" w:rsidRPr="00EE7E54" w:rsidRDefault="00864527" w:rsidP="00864527">
            <w:pPr>
              <w:spacing w:after="0" w:line="240" w:lineRule="auto"/>
            </w:pPr>
            <w:r>
              <w:t>Committee/Caucus/SIG M</w:t>
            </w:r>
            <w:r w:rsidRPr="00EE7E54">
              <w:t>embers:</w:t>
            </w:r>
          </w:p>
        </w:tc>
      </w:tr>
      <w:tr w:rsidR="00864527" w:rsidRPr="00EE7E54" w14:paraId="2629E8C9" w14:textId="77777777">
        <w:tc>
          <w:tcPr>
            <w:tcW w:w="13176" w:type="dxa"/>
            <w:gridSpan w:val="3"/>
          </w:tcPr>
          <w:p w14:paraId="1AB829D7" w14:textId="744AB6ED" w:rsidR="00864527" w:rsidRDefault="00864527" w:rsidP="00864527">
            <w:pPr>
              <w:spacing w:after="0" w:line="240" w:lineRule="auto"/>
            </w:pPr>
            <w:r>
              <w:t>Committee/Caucus/SIG Members in Attendance:</w:t>
            </w:r>
          </w:p>
        </w:tc>
      </w:tr>
      <w:tr w:rsidR="00864527" w:rsidRPr="00EE7E54" w14:paraId="518EE4B3" w14:textId="77777777">
        <w:tc>
          <w:tcPr>
            <w:tcW w:w="13176" w:type="dxa"/>
            <w:gridSpan w:val="3"/>
          </w:tcPr>
          <w:p w14:paraId="6DC7D334" w14:textId="77777777" w:rsidR="00864527" w:rsidRDefault="00864527" w:rsidP="00864527">
            <w:pPr>
              <w:spacing w:after="0" w:line="240" w:lineRule="auto"/>
            </w:pPr>
            <w:r w:rsidRPr="00EE7E54">
              <w:t>Current Office/Committee</w:t>
            </w:r>
            <w:r>
              <w:t>/Caucus/SIG</w:t>
            </w:r>
            <w:r w:rsidRPr="00EE7E54">
              <w:t xml:space="preserve"> </w:t>
            </w:r>
            <w:r w:rsidRPr="00662EDD">
              <w:rPr>
                <w:u w:val="single"/>
              </w:rPr>
              <w:t>Measurable</w:t>
            </w:r>
            <w:r>
              <w:t xml:space="preserve"> </w:t>
            </w:r>
            <w:r w:rsidRPr="00EE7E54">
              <w:t>Goals:</w:t>
            </w:r>
          </w:p>
          <w:p w14:paraId="25FE6535" w14:textId="77777777" w:rsidR="00864527" w:rsidRDefault="00864527" w:rsidP="00864527">
            <w:pPr>
              <w:spacing w:after="0" w:line="240" w:lineRule="auto"/>
            </w:pPr>
            <w:r>
              <w:t>(List goals here.)</w:t>
            </w:r>
          </w:p>
          <w:p w14:paraId="2B7D6AB6" w14:textId="77777777" w:rsidR="00864527" w:rsidRDefault="00864527" w:rsidP="00864527">
            <w:pPr>
              <w:spacing w:after="0" w:line="240" w:lineRule="auto"/>
            </w:pPr>
            <w:r>
              <w:t>1.</w:t>
            </w:r>
            <w:r w:rsidRPr="00A9636C">
              <w:t xml:space="preserve"> Increase member engagement</w:t>
            </w:r>
          </w:p>
          <w:p w14:paraId="05739466" w14:textId="77777777" w:rsidR="00864527" w:rsidRDefault="00864527" w:rsidP="00864527">
            <w:pPr>
              <w:spacing w:after="0" w:line="240" w:lineRule="auto"/>
            </w:pPr>
            <w:r>
              <w:t>2.</w:t>
            </w:r>
            <w:r w:rsidRPr="00A9636C">
              <w:t xml:space="preserve"> Improve the dissemination of information regarding research and other issues</w:t>
            </w:r>
          </w:p>
          <w:p w14:paraId="039A4D2A" w14:textId="3E10BD16" w:rsidR="00864527" w:rsidRDefault="00864527" w:rsidP="00864527">
            <w:pPr>
              <w:spacing w:after="0" w:line="240" w:lineRule="auto"/>
            </w:pPr>
            <w:r>
              <w:t>3.</w:t>
            </w:r>
            <w:r w:rsidRPr="00A9636C">
              <w:t xml:space="preserve"> Foster and develop teaching, research, and evaluations skills of members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3FE22889" w14:textId="77777777" w:rsidR="00864527" w:rsidRPr="00EE7E54" w:rsidRDefault="00864527" w:rsidP="00864527">
            <w:pPr>
              <w:spacing w:after="0" w:line="240" w:lineRule="auto"/>
            </w:pPr>
            <w:r>
              <w:t>Accomplishments</w:t>
            </w:r>
            <w:r w:rsidRPr="00EE7E54">
              <w:t xml:space="preserve">: </w:t>
            </w:r>
          </w:p>
          <w:p w14:paraId="6239F5E5" w14:textId="77777777" w:rsidR="00864527" w:rsidRPr="00EE7E54" w:rsidRDefault="00864527" w:rsidP="00864527">
            <w:pPr>
              <w:spacing w:after="0" w:line="240" w:lineRule="auto"/>
            </w:pPr>
            <w:r>
              <w:t>(P</w:t>
            </w:r>
            <w:r w:rsidRPr="00EE7E54">
              <w:t>rovide a list of activities and accomplishments here</w:t>
            </w:r>
            <w:r>
              <w:t>.</w:t>
            </w:r>
            <w:r w:rsidRPr="00EE7E54">
              <w:t>)</w:t>
            </w:r>
          </w:p>
          <w:p w14:paraId="44D08753" w14:textId="77777777" w:rsidR="008D026E" w:rsidRDefault="008D026E" w:rsidP="008D02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Activity on Facebook page (150 members) and Google Groups; </w:t>
            </w:r>
          </w:p>
          <w:p w14:paraId="0EE467A7" w14:textId="77777777" w:rsidR="008D026E" w:rsidRDefault="008D026E" w:rsidP="008D02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Marla Lohman is co-chair, Kathy Doody is secretary, Nicole Edwards is member at large; we still need a student rep</w:t>
            </w:r>
          </w:p>
          <w:p w14:paraId="6B6925BE" w14:textId="0D83370C" w:rsidR="008D026E" w:rsidRDefault="008D026E" w:rsidP="008D02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We had 3 jointing sponsored session at TED that were well attended (Syllabus Share &amp; Purposeful Integration of HLPs, Input on Draft Standards, Personnel Preparation </w:t>
            </w:r>
            <w:proofErr w:type="gramStart"/>
            <w:r>
              <w:t>Resources )</w:t>
            </w:r>
            <w:proofErr w:type="gramEnd"/>
            <w:r>
              <w:t xml:space="preserve">. </w:t>
            </w:r>
          </w:p>
          <w:p w14:paraId="262B803D" w14:textId="0784247C" w:rsidR="008D026E" w:rsidRDefault="008D026E" w:rsidP="008D02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We had 3 joint presentations with DEC and </w:t>
            </w:r>
            <w:proofErr w:type="spellStart"/>
            <w:r>
              <w:t>TeDec</w:t>
            </w:r>
            <w:proofErr w:type="spellEnd"/>
            <w:r>
              <w:t xml:space="preserve"> in Vegas 2018; no fieldtrip was planned, did not have any connections’</w:t>
            </w:r>
          </w:p>
          <w:p w14:paraId="2C0E8CE0" w14:textId="321FD4C0" w:rsidR="009C644D" w:rsidRPr="00EE7E54" w:rsidRDefault="008D026E" w:rsidP="008D026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We are working on a field trip for New Orleans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4725F66F" w14:textId="11E1EA00" w:rsidR="00864527" w:rsidRDefault="00864527" w:rsidP="00864527">
            <w:pPr>
              <w:spacing w:after="0" w:line="240" w:lineRule="auto"/>
            </w:pPr>
            <w:r>
              <w:t xml:space="preserve"> (Provide a list of action items here. Include timeline/deadlines of initiatives and who is responsible.)</w:t>
            </w:r>
          </w:p>
          <w:p w14:paraId="166BE45B" w14:textId="4F939D0B" w:rsidR="00864527" w:rsidRDefault="00864527" w:rsidP="00864527">
            <w:pPr>
              <w:spacing w:after="0" w:line="240" w:lineRule="auto"/>
            </w:pPr>
            <w:r>
              <w:t xml:space="preserve">1. A call for a student rep and social media person </w:t>
            </w:r>
            <w:r w:rsidR="008D026E">
              <w:t>(Kate Zimmer and Marla Lohman)</w:t>
            </w:r>
          </w:p>
          <w:p w14:paraId="44243D57" w14:textId="74FBDF88" w:rsidR="00864527" w:rsidRDefault="00864527" w:rsidP="00864527">
            <w:pPr>
              <w:spacing w:after="0" w:line="240" w:lineRule="auto"/>
            </w:pPr>
            <w:r>
              <w:t>2. Ideas for highlight session for TED 201</w:t>
            </w:r>
            <w:r w:rsidR="008D026E">
              <w:t>9</w:t>
            </w:r>
            <w:r>
              <w:t xml:space="preserve"> (</w:t>
            </w:r>
            <w:r w:rsidR="008D026E">
              <w:t xml:space="preserve">Kate Zimmer and Marla Lohman </w:t>
            </w:r>
            <w:r>
              <w:t>&amp; SIG members)</w:t>
            </w:r>
          </w:p>
          <w:p w14:paraId="500AE801" w14:textId="7C9DDF7C" w:rsidR="00F30D29" w:rsidRDefault="00864527" w:rsidP="00864527">
            <w:pPr>
              <w:spacing w:after="0" w:line="240" w:lineRule="auto"/>
            </w:pPr>
            <w:r>
              <w:t>3. Ideas for TED 201</w:t>
            </w:r>
            <w:r w:rsidR="008D026E">
              <w:t>9</w:t>
            </w:r>
            <w:r>
              <w:t xml:space="preserve"> Field Trip</w:t>
            </w:r>
            <w:r w:rsidR="008D026E">
              <w:t xml:space="preserve"> (Kate Zimmer and Marla Lohman &amp; SIG members)</w:t>
            </w:r>
          </w:p>
        </w:tc>
      </w:tr>
      <w:tr w:rsidR="00864527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4D44C5E4" w14:textId="77777777" w:rsidR="00864527" w:rsidRDefault="00864527" w:rsidP="00864527">
            <w:pPr>
              <w:spacing w:after="0" w:line="240" w:lineRule="auto"/>
            </w:pPr>
            <w:r>
              <w:lastRenderedPageBreak/>
              <w:t>Outcomes:</w:t>
            </w:r>
          </w:p>
          <w:p w14:paraId="62689225" w14:textId="77777777" w:rsidR="00864527" w:rsidRDefault="00864527" w:rsidP="00864527">
            <w:pPr>
              <w:spacing w:after="0" w:line="240" w:lineRule="auto"/>
            </w:pPr>
            <w:r>
              <w:t>(List outcomes here.)</w:t>
            </w:r>
          </w:p>
          <w:p w14:paraId="60BB78DF" w14:textId="77777777" w:rsidR="00864527" w:rsidRDefault="00864527" w:rsidP="00864527">
            <w:pPr>
              <w:spacing w:after="0" w:line="240" w:lineRule="auto"/>
            </w:pPr>
            <w:r>
              <w:t xml:space="preserve">1. </w:t>
            </w:r>
            <w:r w:rsidRPr="00A9636C">
              <w:t>Increase member engagement</w:t>
            </w:r>
          </w:p>
          <w:p w14:paraId="1318DE47" w14:textId="77777777" w:rsidR="00864527" w:rsidRDefault="00864527" w:rsidP="00864527">
            <w:pPr>
              <w:spacing w:after="0" w:line="240" w:lineRule="auto"/>
            </w:pPr>
            <w:r>
              <w:t>2.</w:t>
            </w:r>
            <w:r w:rsidRPr="00A9636C">
              <w:t xml:space="preserve"> Improve the dissemination of information regarding research and other issues</w:t>
            </w:r>
          </w:p>
          <w:p w14:paraId="50916101" w14:textId="3C140669" w:rsidR="00864527" w:rsidRDefault="00864527" w:rsidP="00864527">
            <w:pPr>
              <w:spacing w:after="0" w:line="240" w:lineRule="auto"/>
            </w:pPr>
            <w:r>
              <w:t>3.</w:t>
            </w:r>
            <w:r w:rsidRPr="00A9636C">
              <w:t xml:space="preserve"> Foster and develop teaching, research, and evaluations skills of members</w:t>
            </w:r>
          </w:p>
        </w:tc>
      </w:tr>
      <w:tr w:rsidR="00864527" w:rsidRPr="00EE7E54" w14:paraId="52F77166" w14:textId="77777777" w:rsidTr="008C268E">
        <w:tc>
          <w:tcPr>
            <w:tcW w:w="13176" w:type="dxa"/>
            <w:gridSpan w:val="3"/>
          </w:tcPr>
          <w:p w14:paraId="19C26DB5" w14:textId="6F90E5FE" w:rsidR="00864527" w:rsidRPr="00864527" w:rsidRDefault="00864527" w:rsidP="00864527">
            <w:pPr>
              <w:spacing w:after="0" w:line="240" w:lineRule="auto"/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>
              <w:t xml:space="preserve"> One of our highlight </w:t>
            </w:r>
            <w:proofErr w:type="gramStart"/>
            <w:r>
              <w:t>session</w:t>
            </w:r>
            <w:proofErr w:type="gramEnd"/>
            <w:r>
              <w:t xml:space="preserve"> was scheduled at the same time as our SIG meeting. In addition, I would like to ask that we could not be scheduled at the same time as Early </w:t>
            </w:r>
            <w:proofErr w:type="gramStart"/>
            <w:r>
              <w:t>Career,</w:t>
            </w:r>
            <w:proofErr w:type="gramEnd"/>
            <w:r>
              <w:t xml:space="preserve"> many faculty would like to attend both. </w:t>
            </w:r>
          </w:p>
        </w:tc>
      </w:tr>
      <w:tr w:rsidR="00864527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864527" w:rsidRPr="00EE7E54" w:rsidRDefault="00864527" w:rsidP="00864527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864527" w:rsidRPr="00EE7E54" w14:paraId="2AE0C098" w14:textId="77777777">
        <w:tc>
          <w:tcPr>
            <w:tcW w:w="13176" w:type="dxa"/>
            <w:gridSpan w:val="3"/>
          </w:tcPr>
          <w:p w14:paraId="282B9430" w14:textId="623C690E" w:rsidR="00864527" w:rsidRPr="00EE7E54" w:rsidRDefault="00864527" w:rsidP="00864527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>
              <w:t xml:space="preserve"> </w:t>
            </w:r>
            <w:r w:rsidRPr="00EE7E54">
              <w:t xml:space="preserve">to the </w:t>
            </w:r>
            <w:r>
              <w:t>Strategic Themes and Strategic Initiatives</w:t>
            </w:r>
            <w:r w:rsidRPr="00EE7E54">
              <w:t xml:space="preserve"> of the TED </w:t>
            </w:r>
            <w:r>
              <w:t xml:space="preserve">2015-2019 </w:t>
            </w:r>
            <w:r w:rsidRPr="00EE7E54">
              <w:t>Strategic Plan listed in the left column below.  This allows us to see how our committees</w:t>
            </w:r>
            <w:r>
              <w:t>/caucuses/SIGs</w:t>
            </w:r>
            <w:r w:rsidRPr="00EE7E54">
              <w:t xml:space="preserve"> are furthering TED's Strategic Plan.</w:t>
            </w:r>
          </w:p>
        </w:tc>
      </w:tr>
      <w:tr w:rsidR="00864527" w:rsidRPr="00EE7E54" w14:paraId="146EA40E" w14:textId="77777777">
        <w:tc>
          <w:tcPr>
            <w:tcW w:w="13176" w:type="dxa"/>
            <w:gridSpan w:val="3"/>
          </w:tcPr>
          <w:p w14:paraId="0B4941D1" w14:textId="77777777" w:rsidR="00864527" w:rsidRPr="00EE7E54" w:rsidRDefault="00864527" w:rsidP="00864527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864527" w:rsidRPr="00EE7E54" w14:paraId="0C33B7C8" w14:textId="77777777" w:rsidTr="00F93C91">
        <w:tc>
          <w:tcPr>
            <w:tcW w:w="4653" w:type="dxa"/>
          </w:tcPr>
          <w:p w14:paraId="7398583E" w14:textId="3325D596" w:rsidR="00864527" w:rsidRPr="00EE7E54" w:rsidRDefault="00864527" w:rsidP="008645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864527" w:rsidRPr="00EE7E54" w:rsidRDefault="00864527" w:rsidP="00864527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864527" w:rsidRPr="00EE7E54" w:rsidRDefault="00864527" w:rsidP="00864527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>
              <w:rPr>
                <w:b/>
              </w:rPr>
              <w:t>Themes and Initiatives (</w:t>
            </w:r>
            <w:r w:rsidRPr="00C8783E">
              <w:rPr>
                <w:b/>
                <w:highlight w:val="yellow"/>
              </w:rPr>
              <w:t>include objective/quantitative data</w:t>
            </w:r>
            <w:r>
              <w:rPr>
                <w:b/>
              </w:rPr>
              <w:t>)</w:t>
            </w:r>
          </w:p>
        </w:tc>
      </w:tr>
      <w:tr w:rsidR="00864527" w:rsidRPr="00EE7E54" w14:paraId="579AFC88" w14:textId="77777777" w:rsidTr="00F93C91">
        <w:tc>
          <w:tcPr>
            <w:tcW w:w="4653" w:type="dxa"/>
          </w:tcPr>
          <w:p w14:paraId="371E1C31" w14:textId="51ACB0CA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79CCFF36" w14:textId="77777777" w:rsidTr="00F93C91">
        <w:tc>
          <w:tcPr>
            <w:tcW w:w="4653" w:type="dxa"/>
          </w:tcPr>
          <w:p w14:paraId="6FD6D1A8" w14:textId="00A0847A" w:rsidR="00864527" w:rsidRPr="00E94460" w:rsidRDefault="00864527" w:rsidP="00864527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60295286" w14:textId="77777777" w:rsidTr="00F93C91">
        <w:tc>
          <w:tcPr>
            <w:tcW w:w="4653" w:type="dxa"/>
          </w:tcPr>
          <w:p w14:paraId="4867C3E3" w14:textId="3A47F7CA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17A7C11A" w14:textId="77777777" w:rsidTr="00F93C91">
        <w:tc>
          <w:tcPr>
            <w:tcW w:w="4653" w:type="dxa"/>
          </w:tcPr>
          <w:p w14:paraId="2C4FDA3D" w14:textId="0D736AD7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1891C828" w:rsidR="00864527" w:rsidRPr="00EE7E54" w:rsidRDefault="00864527" w:rsidP="00864527">
            <w:pPr>
              <w:spacing w:after="0" w:line="240" w:lineRule="auto"/>
            </w:pPr>
            <w:r>
              <w:t>We have been collaborating with members of DEC to create 3 highlighted sessions at TED</w:t>
            </w:r>
          </w:p>
        </w:tc>
      </w:tr>
      <w:tr w:rsidR="00864527" w:rsidRPr="00EE7E54" w14:paraId="61D31008" w14:textId="77777777" w:rsidTr="00F93C91">
        <w:tc>
          <w:tcPr>
            <w:tcW w:w="4653" w:type="dxa"/>
          </w:tcPr>
          <w:p w14:paraId="19A7B972" w14:textId="1FD66D6F" w:rsidR="00864527" w:rsidRPr="00E94460" w:rsidRDefault="00864527" w:rsidP="00864527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2466F93E" w14:textId="77777777" w:rsidTr="00F93C91">
        <w:tc>
          <w:tcPr>
            <w:tcW w:w="4653" w:type="dxa"/>
          </w:tcPr>
          <w:p w14:paraId="791AE2BD" w14:textId="5A60EACA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2941D4E7" w:rsidR="00864527" w:rsidRPr="00EE7E54" w:rsidRDefault="00864527" w:rsidP="00864527">
            <w:pPr>
              <w:spacing w:after="0" w:line="240" w:lineRule="auto"/>
            </w:pPr>
            <w:r>
              <w:t xml:space="preserve">We have new SIG members that have been working to </w:t>
            </w:r>
            <w:r w:rsidR="008D026E">
              <w:t>help boast engagement</w:t>
            </w:r>
            <w:r>
              <w:t xml:space="preserve">: Marla Lohman </w:t>
            </w:r>
            <w:proofErr w:type="gramStart"/>
            <w:r w:rsidR="008D026E">
              <w:t xml:space="preserve">is </w:t>
            </w:r>
            <w:r>
              <w:t xml:space="preserve"> co</w:t>
            </w:r>
            <w:proofErr w:type="gramEnd"/>
            <w:r>
              <w:t xml:space="preserve">-chair, Kathy Doody </w:t>
            </w:r>
            <w:r w:rsidR="008D026E">
              <w:t>is</w:t>
            </w:r>
            <w:r>
              <w:t xml:space="preserve"> secretary, Nicole Edwards </w:t>
            </w:r>
            <w:r w:rsidR="008D026E">
              <w:t>is</w:t>
            </w:r>
            <w:r>
              <w:t xml:space="preserve"> member at large; we still need a student rep</w:t>
            </w:r>
          </w:p>
        </w:tc>
      </w:tr>
      <w:tr w:rsidR="00864527" w:rsidRPr="00EE7E54" w14:paraId="64B61EBF" w14:textId="77777777" w:rsidTr="00F93C91">
        <w:tc>
          <w:tcPr>
            <w:tcW w:w="4653" w:type="dxa"/>
          </w:tcPr>
          <w:p w14:paraId="1D74934C" w14:textId="2890DA4B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 xml:space="preserve">We work toward increasing diversity </w:t>
            </w:r>
            <w:r w:rsidRPr="00E94460">
              <w:lastRenderedPageBreak/>
              <w:t>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34C910AE" w14:textId="77777777" w:rsidTr="00F93C91">
        <w:tc>
          <w:tcPr>
            <w:tcW w:w="4653" w:type="dxa"/>
          </w:tcPr>
          <w:p w14:paraId="39C681FE" w14:textId="114DCADD" w:rsidR="00864527" w:rsidRPr="00EE7E54" w:rsidRDefault="00864527" w:rsidP="00864527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864527" w:rsidRPr="00EE7E54" w:rsidRDefault="00864527" w:rsidP="00864527">
            <w:pPr>
              <w:spacing w:after="0" w:line="240" w:lineRule="auto"/>
            </w:pPr>
          </w:p>
        </w:tc>
      </w:tr>
      <w:tr w:rsidR="00864527" w:rsidRPr="00EE7E54" w14:paraId="34B5FA4A" w14:textId="77777777" w:rsidTr="00F93C91">
        <w:tc>
          <w:tcPr>
            <w:tcW w:w="4653" w:type="dxa"/>
          </w:tcPr>
          <w:p w14:paraId="2091C5D2" w14:textId="3BA06EDA" w:rsidR="00864527" w:rsidRPr="00E94460" w:rsidRDefault="00864527" w:rsidP="00864527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864527" w:rsidRPr="00EE7E54" w:rsidRDefault="00864527" w:rsidP="00864527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2F841" w14:textId="77777777" w:rsidR="00E640E3" w:rsidRDefault="00E640E3" w:rsidP="003065FA">
      <w:pPr>
        <w:spacing w:after="0" w:line="240" w:lineRule="auto"/>
      </w:pPr>
      <w:r>
        <w:separator/>
      </w:r>
    </w:p>
  </w:endnote>
  <w:endnote w:type="continuationSeparator" w:id="0">
    <w:p w14:paraId="6BA2255E" w14:textId="77777777" w:rsidR="00E640E3" w:rsidRDefault="00E640E3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DD7F" w14:textId="77777777" w:rsidR="00E640E3" w:rsidRDefault="00E640E3" w:rsidP="003065FA">
      <w:pPr>
        <w:spacing w:after="0" w:line="240" w:lineRule="auto"/>
      </w:pPr>
      <w:r>
        <w:separator/>
      </w:r>
    </w:p>
  </w:footnote>
  <w:footnote w:type="continuationSeparator" w:id="0">
    <w:p w14:paraId="0201640C" w14:textId="77777777" w:rsidR="00E640E3" w:rsidRDefault="00E640E3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C42715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2ACC"/>
    <w:multiLevelType w:val="hybridMultilevel"/>
    <w:tmpl w:val="DDF6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3E61AA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64527"/>
    <w:rsid w:val="00867944"/>
    <w:rsid w:val="00892C1D"/>
    <w:rsid w:val="008C268E"/>
    <w:rsid w:val="008D026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E2EF5"/>
    <w:rsid w:val="00C11775"/>
    <w:rsid w:val="00C42715"/>
    <w:rsid w:val="00C8783E"/>
    <w:rsid w:val="00CA6DF6"/>
    <w:rsid w:val="00E15166"/>
    <w:rsid w:val="00E44721"/>
    <w:rsid w:val="00E54245"/>
    <w:rsid w:val="00E640E3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2018-12-29T21:24:00Z</dcterms:created>
  <dcterms:modified xsi:type="dcterms:W3CDTF">2018-12-29T21:24:00Z</dcterms:modified>
</cp:coreProperties>
</file>